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C15D" w14:textId="5972C67E" w:rsidR="00E26716" w:rsidRDefault="00FF7891">
      <w:pPr>
        <w:pStyle w:val="Title"/>
        <w:spacing w:before="8"/>
      </w:pPr>
      <w:r>
        <w:t xml:space="preserve">ACADEMIC </w:t>
      </w:r>
      <w:proofErr w:type="gramStart"/>
      <w:r>
        <w:t>CALENDAR</w:t>
      </w:r>
      <w:r w:rsidR="005E09CF">
        <w:t xml:space="preserve"> </w:t>
      </w:r>
      <w:r>
        <w:t>:</w:t>
      </w:r>
      <w:proofErr w:type="gramEnd"/>
      <w:r w:rsidR="005E09CF">
        <w:t xml:space="preserve"> </w:t>
      </w:r>
      <w:r>
        <w:t>202</w:t>
      </w:r>
      <w:r w:rsidR="008072FA">
        <w:t>4</w:t>
      </w:r>
      <w:r>
        <w:t xml:space="preserve"> (</w:t>
      </w:r>
      <w:r w:rsidR="008072FA">
        <w:t xml:space="preserve">January </w:t>
      </w:r>
      <w:r>
        <w:t xml:space="preserve">to </w:t>
      </w:r>
      <w:r w:rsidR="008072FA">
        <w:t>June</w:t>
      </w:r>
      <w:r>
        <w:t>)</w:t>
      </w:r>
    </w:p>
    <w:p w14:paraId="5A7901BF" w14:textId="77777777" w:rsidR="00E26716" w:rsidRDefault="00692852">
      <w:pPr>
        <w:pStyle w:val="Title"/>
        <w:ind w:left="2038"/>
      </w:pPr>
      <w:r>
        <w:t>Lalit</w:t>
      </w:r>
      <w:r w:rsidR="00FF7891">
        <w:t xml:space="preserve"> </w:t>
      </w:r>
      <w:r>
        <w:t>Chandra</w:t>
      </w:r>
      <w:r w:rsidR="00FF7891">
        <w:t xml:space="preserve"> </w:t>
      </w:r>
      <w:r>
        <w:t>Bharali</w:t>
      </w:r>
      <w:r w:rsidR="00FF7891">
        <w:t xml:space="preserve"> </w:t>
      </w:r>
      <w:r>
        <w:t>College,</w:t>
      </w:r>
      <w:r w:rsidR="00FF7891">
        <w:t xml:space="preserve"> </w:t>
      </w:r>
      <w:proofErr w:type="spellStart"/>
      <w:r>
        <w:t>Maligaon</w:t>
      </w:r>
      <w:proofErr w:type="spellEnd"/>
      <w:r>
        <w:t>,</w:t>
      </w:r>
      <w:r w:rsidR="00FF7891">
        <w:t xml:space="preserve"> </w:t>
      </w:r>
      <w:r>
        <w:t>Guwahati-11</w:t>
      </w:r>
    </w:p>
    <w:p w14:paraId="6F44EAFA" w14:textId="586638F3" w:rsidR="00332BDF" w:rsidRDefault="00250ABB">
      <w:pPr>
        <w:pStyle w:val="Title"/>
        <w:ind w:left="2038"/>
      </w:pPr>
      <w:r>
        <w:t>(DEPARTMENT</w:t>
      </w:r>
      <w:r w:rsidR="00332BDF">
        <w:t xml:space="preserve"> OF </w:t>
      </w:r>
      <w:r w:rsidR="00CC60BF">
        <w:t>EDUCATION</w:t>
      </w:r>
      <w:r w:rsidR="00332BDF">
        <w:t>)</w:t>
      </w:r>
    </w:p>
    <w:p w14:paraId="41F77CEB" w14:textId="77777777" w:rsidR="00332BDF" w:rsidRDefault="00332BDF">
      <w:pPr>
        <w:pStyle w:val="Title"/>
        <w:ind w:left="2038"/>
      </w:pPr>
    </w:p>
    <w:p w14:paraId="3AE3B626" w14:textId="77777777" w:rsidR="00105E48" w:rsidRDefault="00105E48">
      <w:pPr>
        <w:rPr>
          <w:sz w:val="24"/>
          <w:szCs w:val="24"/>
        </w:rPr>
      </w:pPr>
    </w:p>
    <w:p w14:paraId="77EB08B5" w14:textId="77777777" w:rsidR="00F652ED" w:rsidRDefault="00F652ED" w:rsidP="00F652ED">
      <w:pPr>
        <w:rPr>
          <w:sz w:val="24"/>
          <w:szCs w:val="24"/>
        </w:rPr>
      </w:pPr>
    </w:p>
    <w:p w14:paraId="130F2579" w14:textId="77777777" w:rsidR="00F652ED" w:rsidRDefault="00F652ED" w:rsidP="00F652ED">
      <w:pPr>
        <w:rPr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3"/>
        <w:gridCol w:w="985"/>
        <w:gridCol w:w="1161"/>
        <w:gridCol w:w="1682"/>
        <w:gridCol w:w="49"/>
        <w:gridCol w:w="27"/>
        <w:gridCol w:w="58"/>
        <w:gridCol w:w="1702"/>
        <w:gridCol w:w="1402"/>
        <w:gridCol w:w="3057"/>
      </w:tblGrid>
      <w:tr w:rsidR="008072FA" w:rsidRPr="008072FA" w14:paraId="413A688D" w14:textId="77777777" w:rsidTr="008B72BE">
        <w:trPr>
          <w:tblHeader/>
        </w:trPr>
        <w:tc>
          <w:tcPr>
            <w:tcW w:w="467" w:type="pct"/>
          </w:tcPr>
          <w:p w14:paraId="55CF5FB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441" w:type="pct"/>
          </w:tcPr>
          <w:p w14:paraId="0F96EBD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20" w:type="pct"/>
          </w:tcPr>
          <w:p w14:paraId="2BE21EC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753" w:type="pct"/>
          </w:tcPr>
          <w:p w14:paraId="1CC2737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822" w:type="pct"/>
            <w:gridSpan w:val="4"/>
          </w:tcPr>
          <w:p w14:paraId="6AD422D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No. of Working Days</w:t>
            </w:r>
          </w:p>
        </w:tc>
        <w:tc>
          <w:tcPr>
            <w:tcW w:w="628" w:type="pct"/>
          </w:tcPr>
          <w:p w14:paraId="6748D1E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No. of Holidays</w:t>
            </w:r>
          </w:p>
        </w:tc>
        <w:tc>
          <w:tcPr>
            <w:tcW w:w="1369" w:type="pct"/>
          </w:tcPr>
          <w:p w14:paraId="6FA8FE8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Academic or other activities</w:t>
            </w:r>
          </w:p>
        </w:tc>
      </w:tr>
      <w:tr w:rsidR="008072FA" w:rsidRPr="008072FA" w14:paraId="1909C083" w14:textId="77777777" w:rsidTr="008B72BE">
        <w:tc>
          <w:tcPr>
            <w:tcW w:w="467" w:type="pct"/>
            <w:vMerge w:val="restart"/>
          </w:tcPr>
          <w:p w14:paraId="78C9B07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Jan</w:t>
            </w:r>
          </w:p>
          <w:p w14:paraId="6C842E8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25FAEFB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1-21</w:t>
            </w:r>
          </w:p>
        </w:tc>
        <w:tc>
          <w:tcPr>
            <w:tcW w:w="520" w:type="pct"/>
          </w:tcPr>
          <w:p w14:paraId="26CA987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Mon-Sun</w:t>
            </w:r>
          </w:p>
        </w:tc>
        <w:tc>
          <w:tcPr>
            <w:tcW w:w="1575" w:type="pct"/>
            <w:gridSpan w:val="5"/>
          </w:tcPr>
          <w:p w14:paraId="45470E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Winter Vacation</w:t>
            </w:r>
          </w:p>
        </w:tc>
        <w:tc>
          <w:tcPr>
            <w:tcW w:w="628" w:type="pct"/>
          </w:tcPr>
          <w:p w14:paraId="5213845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21 days</w:t>
            </w:r>
          </w:p>
        </w:tc>
        <w:tc>
          <w:tcPr>
            <w:tcW w:w="1369" w:type="pct"/>
            <w:vMerge w:val="restart"/>
          </w:tcPr>
          <w:p w14:paraId="51C7ED71" w14:textId="77777777" w:rsidR="008072FA" w:rsidRPr="008072FA" w:rsidRDefault="008072FA" w:rsidP="008072FA">
            <w:pPr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CF5F8" w14:textId="77777777" w:rsidR="008072FA" w:rsidRPr="008072FA" w:rsidRDefault="008072FA" w:rsidP="008072F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hAnsi="Times New Roman" w:cs="Times New Roman"/>
                <w:sz w:val="24"/>
                <w:szCs w:val="24"/>
              </w:rPr>
              <w:t>**Commencement of even semester classes</w:t>
            </w:r>
          </w:p>
          <w:p w14:paraId="06A516D8" w14:textId="77777777" w:rsidR="008072FA" w:rsidRPr="008072FA" w:rsidRDefault="008072FA" w:rsidP="008072FA">
            <w:pPr>
              <w:spacing w:before="292" w:line="242" w:lineRule="auto"/>
              <w:ind w:left="119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A17BE" w14:textId="77777777" w:rsidR="008072FA" w:rsidRPr="008072FA" w:rsidRDefault="008072FA" w:rsidP="008072FA">
            <w:pPr>
              <w:spacing w:before="292" w:line="242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hAnsi="Times New Roman" w:cs="Times New Roman"/>
                <w:sz w:val="24"/>
                <w:szCs w:val="24"/>
              </w:rPr>
              <w:t>**Shilpi Divas</w:t>
            </w:r>
          </w:p>
          <w:p w14:paraId="2F1D7B23" w14:textId="77777777" w:rsidR="008072FA" w:rsidRPr="008072FA" w:rsidRDefault="008072FA" w:rsidP="008072FA">
            <w:pPr>
              <w:spacing w:before="292" w:line="242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DD2B3BD" w14:textId="77777777" w:rsidTr="008B72BE">
        <w:tc>
          <w:tcPr>
            <w:tcW w:w="467" w:type="pct"/>
            <w:vMerge/>
          </w:tcPr>
          <w:p w14:paraId="262B306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1ED2FA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0" w:type="pct"/>
          </w:tcPr>
          <w:p w14:paraId="63499E5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75" w:type="pct"/>
            <w:gridSpan w:val="2"/>
          </w:tcPr>
          <w:p w14:paraId="1A4B46F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800" w:type="pct"/>
            <w:gridSpan w:val="3"/>
          </w:tcPr>
          <w:p w14:paraId="54ED6A4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628" w:type="pct"/>
          </w:tcPr>
          <w:p w14:paraId="33125698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6190DF4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AEFD025" w14:textId="77777777" w:rsidTr="008B72BE">
        <w:tc>
          <w:tcPr>
            <w:tcW w:w="467" w:type="pct"/>
            <w:vMerge/>
          </w:tcPr>
          <w:p w14:paraId="6746005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3873F8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0" w:type="pct"/>
          </w:tcPr>
          <w:p w14:paraId="769BF90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1575" w:type="pct"/>
            <w:gridSpan w:val="5"/>
          </w:tcPr>
          <w:p w14:paraId="58AE429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Netaji’s Birthday/ 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Gwathar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Bathao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San</w:t>
            </w:r>
          </w:p>
        </w:tc>
        <w:tc>
          <w:tcPr>
            <w:tcW w:w="628" w:type="pct"/>
          </w:tcPr>
          <w:p w14:paraId="303E414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 day</w:t>
            </w:r>
          </w:p>
        </w:tc>
        <w:tc>
          <w:tcPr>
            <w:tcW w:w="1369" w:type="pct"/>
            <w:vMerge/>
          </w:tcPr>
          <w:p w14:paraId="5F5A014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55468B84" w14:textId="77777777" w:rsidTr="008B72BE">
        <w:trPr>
          <w:trHeight w:val="422"/>
        </w:trPr>
        <w:tc>
          <w:tcPr>
            <w:tcW w:w="467" w:type="pct"/>
            <w:vMerge/>
          </w:tcPr>
          <w:p w14:paraId="7D10DC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AECE76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20" w:type="pct"/>
          </w:tcPr>
          <w:p w14:paraId="3D75347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Wed- Thu</w:t>
            </w:r>
          </w:p>
        </w:tc>
        <w:tc>
          <w:tcPr>
            <w:tcW w:w="775" w:type="pct"/>
            <w:gridSpan w:val="2"/>
          </w:tcPr>
          <w:p w14:paraId="546A132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800" w:type="pct"/>
            <w:gridSpan w:val="3"/>
          </w:tcPr>
          <w:p w14:paraId="046E27F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 days</w:t>
            </w:r>
          </w:p>
        </w:tc>
        <w:tc>
          <w:tcPr>
            <w:tcW w:w="628" w:type="pct"/>
          </w:tcPr>
          <w:p w14:paraId="11003CA6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512360D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7B75261" w14:textId="77777777" w:rsidTr="008B72BE">
        <w:tc>
          <w:tcPr>
            <w:tcW w:w="467" w:type="pct"/>
            <w:vMerge/>
          </w:tcPr>
          <w:p w14:paraId="0E63336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EB6BD5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0" w:type="pct"/>
          </w:tcPr>
          <w:p w14:paraId="138AC02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575" w:type="pct"/>
            <w:gridSpan w:val="5"/>
          </w:tcPr>
          <w:p w14:paraId="4CFA29D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Republic Day</w:t>
            </w:r>
          </w:p>
        </w:tc>
        <w:tc>
          <w:tcPr>
            <w:tcW w:w="628" w:type="pct"/>
          </w:tcPr>
          <w:p w14:paraId="342464F1" w14:textId="77777777" w:rsidR="008072FA" w:rsidRPr="008072FA" w:rsidRDefault="008072FA" w:rsidP="008072FA">
            <w:pPr>
              <w:tabs>
                <w:tab w:val="center" w:pos="500"/>
              </w:tabs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01 day</w:t>
            </w:r>
          </w:p>
        </w:tc>
        <w:tc>
          <w:tcPr>
            <w:tcW w:w="1369" w:type="pct"/>
            <w:vMerge/>
          </w:tcPr>
          <w:p w14:paraId="734135B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ADC6655" w14:textId="77777777" w:rsidTr="008B72BE">
        <w:tc>
          <w:tcPr>
            <w:tcW w:w="467" w:type="pct"/>
            <w:vMerge/>
          </w:tcPr>
          <w:p w14:paraId="3EE0081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A229D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0" w:type="pct"/>
          </w:tcPr>
          <w:p w14:paraId="6F2B5F9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813" w:type="pct"/>
            <w:gridSpan w:val="4"/>
          </w:tcPr>
          <w:p w14:paraId="6DFEF8D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699C8FE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628" w:type="pct"/>
          </w:tcPr>
          <w:p w14:paraId="3649048E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2A40968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2132D05" w14:textId="77777777" w:rsidTr="008B72BE">
        <w:tc>
          <w:tcPr>
            <w:tcW w:w="467" w:type="pct"/>
            <w:vMerge/>
          </w:tcPr>
          <w:p w14:paraId="444E8CD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47D01C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0" w:type="pct"/>
          </w:tcPr>
          <w:p w14:paraId="1AB9C63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63F6428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79627234" w14:textId="77777777" w:rsidR="008072FA" w:rsidRPr="008072FA" w:rsidRDefault="008072FA" w:rsidP="008072FA">
            <w:pPr>
              <w:tabs>
                <w:tab w:val="center" w:pos="5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 day</w:t>
            </w:r>
          </w:p>
        </w:tc>
        <w:tc>
          <w:tcPr>
            <w:tcW w:w="1369" w:type="pct"/>
            <w:vMerge/>
          </w:tcPr>
          <w:p w14:paraId="50C4343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989D17C" w14:textId="77777777" w:rsidTr="008B72BE">
        <w:tc>
          <w:tcPr>
            <w:tcW w:w="467" w:type="pct"/>
            <w:vMerge/>
          </w:tcPr>
          <w:p w14:paraId="04B2DD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CF7AC8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0" w:type="pct"/>
          </w:tcPr>
          <w:p w14:paraId="24A2871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Mon-Tue</w:t>
            </w:r>
          </w:p>
        </w:tc>
        <w:tc>
          <w:tcPr>
            <w:tcW w:w="813" w:type="pct"/>
            <w:gridSpan w:val="4"/>
          </w:tcPr>
          <w:p w14:paraId="0A2470B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3304F8A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 days</w:t>
            </w:r>
          </w:p>
        </w:tc>
        <w:tc>
          <w:tcPr>
            <w:tcW w:w="628" w:type="pct"/>
          </w:tcPr>
          <w:p w14:paraId="60C39573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4A494FD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E307579" w14:textId="77777777" w:rsidTr="008B72BE">
        <w:tc>
          <w:tcPr>
            <w:tcW w:w="467" w:type="pct"/>
            <w:vMerge/>
          </w:tcPr>
          <w:p w14:paraId="37367A1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FF651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0" w:type="pct"/>
          </w:tcPr>
          <w:p w14:paraId="6794BAC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575" w:type="pct"/>
            <w:gridSpan w:val="5"/>
          </w:tcPr>
          <w:p w14:paraId="4FCE748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Me-Dum-Me-Phi</w:t>
            </w:r>
          </w:p>
        </w:tc>
        <w:tc>
          <w:tcPr>
            <w:tcW w:w="628" w:type="pct"/>
          </w:tcPr>
          <w:p w14:paraId="3E595222" w14:textId="77777777" w:rsidR="008072FA" w:rsidRPr="008072FA" w:rsidRDefault="008072FA" w:rsidP="008072FA">
            <w:pPr>
              <w:tabs>
                <w:tab w:val="center" w:pos="500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 day</w:t>
            </w:r>
          </w:p>
        </w:tc>
        <w:tc>
          <w:tcPr>
            <w:tcW w:w="1369" w:type="pct"/>
            <w:vMerge/>
          </w:tcPr>
          <w:p w14:paraId="03B0BC3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FE9FEC2" w14:textId="77777777" w:rsidTr="008B72BE">
        <w:tc>
          <w:tcPr>
            <w:tcW w:w="467" w:type="pct"/>
            <w:vMerge w:val="restart"/>
          </w:tcPr>
          <w:p w14:paraId="14177C5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Feb</w:t>
            </w:r>
          </w:p>
          <w:p w14:paraId="640A308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75F5A9B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520" w:type="pct"/>
          </w:tcPr>
          <w:p w14:paraId="6C7C2A5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Thu-Sat</w:t>
            </w:r>
          </w:p>
        </w:tc>
        <w:tc>
          <w:tcPr>
            <w:tcW w:w="813" w:type="pct"/>
            <w:gridSpan w:val="4"/>
          </w:tcPr>
          <w:p w14:paraId="7272392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23087C3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03 days</w:t>
            </w:r>
          </w:p>
        </w:tc>
        <w:tc>
          <w:tcPr>
            <w:tcW w:w="628" w:type="pct"/>
          </w:tcPr>
          <w:p w14:paraId="17932AF8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</w:tcPr>
          <w:p w14:paraId="03E43AC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5AF66C3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 Orientation Program.</w:t>
            </w:r>
          </w:p>
          <w:p w14:paraId="150646D2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CD7A30F" w14:textId="77777777" w:rsid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 Parent Teacher Meeting.</w:t>
            </w:r>
          </w:p>
          <w:p w14:paraId="4513609E" w14:textId="77777777" w:rsidR="00FD5E93" w:rsidRPr="008072FA" w:rsidRDefault="00FD5E93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79735D6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 Field trip to Karbi-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Anglong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Autunomous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council.</w:t>
            </w:r>
          </w:p>
          <w:p w14:paraId="2EF94635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C073593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B9F0578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EA1A7DC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AB15F89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 Class Test</w:t>
            </w:r>
          </w:p>
          <w:p w14:paraId="31AB08F3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98327A0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793D455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D4584FD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 Home Assignments</w:t>
            </w:r>
          </w:p>
          <w:p w14:paraId="7F0BBC04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038EB0E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29E2678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8368DC8" w14:textId="622F195D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** Wall </w:t>
            </w:r>
            <w:proofErr w:type="gram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Magazine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”Stop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child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”</w:t>
            </w:r>
          </w:p>
        </w:tc>
      </w:tr>
      <w:tr w:rsidR="008072FA" w:rsidRPr="008072FA" w14:paraId="4E0CE4C9" w14:textId="77777777" w:rsidTr="008B72BE">
        <w:tc>
          <w:tcPr>
            <w:tcW w:w="467" w:type="pct"/>
            <w:vMerge/>
          </w:tcPr>
          <w:p w14:paraId="5EDF2EC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13052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pct"/>
          </w:tcPr>
          <w:p w14:paraId="7BBA6A9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3998C5A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34E36F8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143B9D4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AA434FF" w14:textId="77777777" w:rsidTr="008B72BE">
        <w:tc>
          <w:tcPr>
            <w:tcW w:w="467" w:type="pct"/>
            <w:vMerge/>
          </w:tcPr>
          <w:p w14:paraId="5FB1DDD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599683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520" w:type="pct"/>
          </w:tcPr>
          <w:p w14:paraId="2940B6C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813" w:type="pct"/>
            <w:gridSpan w:val="4"/>
          </w:tcPr>
          <w:p w14:paraId="32B139E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54080B1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 days</w:t>
            </w:r>
          </w:p>
        </w:tc>
        <w:tc>
          <w:tcPr>
            <w:tcW w:w="628" w:type="pct"/>
          </w:tcPr>
          <w:p w14:paraId="539D807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5C552CC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85D5DA1" w14:textId="77777777" w:rsidTr="008B72BE">
        <w:tc>
          <w:tcPr>
            <w:tcW w:w="467" w:type="pct"/>
            <w:vMerge/>
          </w:tcPr>
          <w:p w14:paraId="1891FEE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EC4C0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0" w:type="pct"/>
          </w:tcPr>
          <w:p w14:paraId="0B2D117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5B03DE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Holiday</w:t>
            </w:r>
          </w:p>
        </w:tc>
        <w:tc>
          <w:tcPr>
            <w:tcW w:w="628" w:type="pct"/>
          </w:tcPr>
          <w:p w14:paraId="3E6EEC9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407735F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C2A42A7" w14:textId="77777777" w:rsidTr="008B72BE">
        <w:tc>
          <w:tcPr>
            <w:tcW w:w="467" w:type="pct"/>
            <w:vMerge/>
          </w:tcPr>
          <w:p w14:paraId="70DDC5B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6F73B0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20" w:type="pct"/>
          </w:tcPr>
          <w:p w14:paraId="55A12A7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Mon-Tue</w:t>
            </w:r>
          </w:p>
        </w:tc>
        <w:tc>
          <w:tcPr>
            <w:tcW w:w="813" w:type="pct"/>
            <w:gridSpan w:val="4"/>
          </w:tcPr>
          <w:p w14:paraId="22E7727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241F51D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 days</w:t>
            </w:r>
          </w:p>
        </w:tc>
        <w:tc>
          <w:tcPr>
            <w:tcW w:w="628" w:type="pct"/>
          </w:tcPr>
          <w:p w14:paraId="6094772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3AAD0F2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4EA33E1" w14:textId="77777777" w:rsidTr="008B72BE">
        <w:tc>
          <w:tcPr>
            <w:tcW w:w="467" w:type="pct"/>
            <w:vMerge/>
          </w:tcPr>
          <w:p w14:paraId="1C4BB61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F957DC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0" w:type="pct"/>
          </w:tcPr>
          <w:p w14:paraId="4506101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575" w:type="pct"/>
            <w:gridSpan w:val="5"/>
          </w:tcPr>
          <w:p w14:paraId="14A3CD9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Saraswati Puja/Ali Aye</w:t>
            </w:r>
          </w:p>
        </w:tc>
        <w:tc>
          <w:tcPr>
            <w:tcW w:w="628" w:type="pct"/>
          </w:tcPr>
          <w:p w14:paraId="6B13237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5845B2D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666306C3" w14:textId="77777777" w:rsidTr="008B72BE">
        <w:tc>
          <w:tcPr>
            <w:tcW w:w="467" w:type="pct"/>
            <w:vMerge/>
          </w:tcPr>
          <w:p w14:paraId="27D4EF7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EF29E7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20" w:type="pct"/>
          </w:tcPr>
          <w:p w14:paraId="2CB5071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Thu-Sat</w:t>
            </w:r>
          </w:p>
        </w:tc>
        <w:tc>
          <w:tcPr>
            <w:tcW w:w="813" w:type="pct"/>
            <w:gridSpan w:val="4"/>
          </w:tcPr>
          <w:p w14:paraId="37DE572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67C30DF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03 days</w:t>
            </w:r>
          </w:p>
        </w:tc>
        <w:tc>
          <w:tcPr>
            <w:tcW w:w="628" w:type="pct"/>
          </w:tcPr>
          <w:p w14:paraId="40FAEA6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4FE99E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26FD288" w14:textId="77777777" w:rsidTr="008B72BE">
        <w:tc>
          <w:tcPr>
            <w:tcW w:w="467" w:type="pct"/>
            <w:vMerge/>
          </w:tcPr>
          <w:p w14:paraId="00074A9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2C493D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0" w:type="pct"/>
          </w:tcPr>
          <w:p w14:paraId="3A67651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2B9CD76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3B0053E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16A065D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26D4491" w14:textId="77777777" w:rsidTr="008B72BE">
        <w:tc>
          <w:tcPr>
            <w:tcW w:w="467" w:type="pct"/>
            <w:vMerge/>
          </w:tcPr>
          <w:p w14:paraId="36EC74B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845502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520" w:type="pct"/>
          </w:tcPr>
          <w:p w14:paraId="0620448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Mon-Fri</w:t>
            </w:r>
          </w:p>
        </w:tc>
        <w:tc>
          <w:tcPr>
            <w:tcW w:w="813" w:type="pct"/>
            <w:gridSpan w:val="4"/>
          </w:tcPr>
          <w:p w14:paraId="1EF0D10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62" w:type="pct"/>
          </w:tcPr>
          <w:p w14:paraId="178F839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05 Days</w:t>
            </w:r>
          </w:p>
        </w:tc>
        <w:tc>
          <w:tcPr>
            <w:tcW w:w="628" w:type="pct"/>
          </w:tcPr>
          <w:p w14:paraId="77B7D20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6200594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E7A93DD" w14:textId="77777777" w:rsidTr="008B72BE">
        <w:tc>
          <w:tcPr>
            <w:tcW w:w="467" w:type="pct"/>
            <w:vMerge/>
          </w:tcPr>
          <w:p w14:paraId="74EC57B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9EE476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" w:type="pct"/>
          </w:tcPr>
          <w:p w14:paraId="3534E86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575" w:type="pct"/>
            <w:gridSpan w:val="5"/>
          </w:tcPr>
          <w:p w14:paraId="49C43F3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Chilarai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Divas</w:t>
            </w:r>
          </w:p>
        </w:tc>
        <w:tc>
          <w:tcPr>
            <w:tcW w:w="628" w:type="pct"/>
          </w:tcPr>
          <w:p w14:paraId="08B9D04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5B77656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4B2CF41" w14:textId="77777777" w:rsidTr="008B72BE">
        <w:tc>
          <w:tcPr>
            <w:tcW w:w="467" w:type="pct"/>
            <w:vMerge/>
          </w:tcPr>
          <w:p w14:paraId="0F873E8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276B88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0" w:type="pct"/>
          </w:tcPr>
          <w:p w14:paraId="2F92EE9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32D6CF0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75D0E24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6986D55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6CC0AD6" w14:textId="77777777" w:rsidTr="008B72BE">
        <w:trPr>
          <w:trHeight w:val="276"/>
        </w:trPr>
        <w:tc>
          <w:tcPr>
            <w:tcW w:w="467" w:type="pct"/>
            <w:vMerge/>
          </w:tcPr>
          <w:p w14:paraId="0AC5E55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4FC878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26-29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46E8647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Mon-Thu</w:t>
            </w:r>
          </w:p>
        </w:tc>
        <w:tc>
          <w:tcPr>
            <w:tcW w:w="1575" w:type="pct"/>
            <w:gridSpan w:val="5"/>
            <w:tcBorders>
              <w:bottom w:val="single" w:sz="4" w:space="0" w:color="auto"/>
            </w:tcBorders>
          </w:tcPr>
          <w:p w14:paraId="5C621C7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Holidays</w:t>
            </w: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3AE9E94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9" w:type="pct"/>
            <w:vMerge/>
          </w:tcPr>
          <w:p w14:paraId="3AA7148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FAAC52E" w14:textId="77777777" w:rsidTr="008B72BE">
        <w:tc>
          <w:tcPr>
            <w:tcW w:w="467" w:type="pct"/>
            <w:vMerge w:val="restart"/>
          </w:tcPr>
          <w:p w14:paraId="4CC894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Mar</w:t>
            </w:r>
          </w:p>
          <w:p w14:paraId="45FA92A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38D8999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20" w:type="pct"/>
          </w:tcPr>
          <w:p w14:paraId="6888DA9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Fri-Sat</w:t>
            </w:r>
          </w:p>
        </w:tc>
        <w:tc>
          <w:tcPr>
            <w:tcW w:w="753" w:type="pct"/>
          </w:tcPr>
          <w:p w14:paraId="6535ED0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22" w:type="pct"/>
            <w:gridSpan w:val="4"/>
          </w:tcPr>
          <w:p w14:paraId="60D3052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8" w:type="pct"/>
          </w:tcPr>
          <w:p w14:paraId="1A797A5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</w:tcPr>
          <w:p w14:paraId="4156446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58AE821" w14:textId="1011019D" w:rsidR="008072FA" w:rsidRPr="008072FA" w:rsidRDefault="008072FA" w:rsidP="0080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031E" w14:textId="77777777" w:rsidR="008072FA" w:rsidRPr="008072FA" w:rsidRDefault="008072FA" w:rsidP="0080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C7A87" w14:textId="77777777" w:rsidR="008072FA" w:rsidRPr="008072FA" w:rsidRDefault="008072FA" w:rsidP="0080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564B5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EC56186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53B2F7D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**Sessional Tests</w:t>
            </w:r>
          </w:p>
          <w:p w14:paraId="5A99B82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639D58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3C097F3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E91EFD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8AAFB9A" w14:textId="77777777" w:rsidTr="008B72BE">
        <w:tc>
          <w:tcPr>
            <w:tcW w:w="467" w:type="pct"/>
            <w:vMerge/>
          </w:tcPr>
          <w:p w14:paraId="255B206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F7973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14:paraId="3C71EE5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79D1E1D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03D0D0B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7CE3C28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119270E" w14:textId="77777777" w:rsidTr="008B72BE">
        <w:tc>
          <w:tcPr>
            <w:tcW w:w="467" w:type="pct"/>
            <w:vMerge/>
          </w:tcPr>
          <w:p w14:paraId="62832A4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CF9856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520" w:type="pct"/>
          </w:tcPr>
          <w:p w14:paraId="6B80000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Mon-Thu</w:t>
            </w:r>
          </w:p>
        </w:tc>
        <w:tc>
          <w:tcPr>
            <w:tcW w:w="753" w:type="pct"/>
          </w:tcPr>
          <w:p w14:paraId="288D380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22" w:type="pct"/>
            <w:gridSpan w:val="4"/>
          </w:tcPr>
          <w:p w14:paraId="4CAB1C3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8" w:type="pct"/>
          </w:tcPr>
          <w:p w14:paraId="5B66423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D0843A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05E5B2C" w14:textId="77777777" w:rsidTr="008B72BE">
        <w:tc>
          <w:tcPr>
            <w:tcW w:w="467" w:type="pct"/>
            <w:vMerge/>
          </w:tcPr>
          <w:p w14:paraId="7CFC0A7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C29806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pct"/>
          </w:tcPr>
          <w:p w14:paraId="0F2F798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575" w:type="pct"/>
            <w:gridSpan w:val="5"/>
          </w:tcPr>
          <w:p w14:paraId="2B56445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Shivratri</w:t>
            </w:r>
            <w:proofErr w:type="spellEnd"/>
          </w:p>
        </w:tc>
        <w:tc>
          <w:tcPr>
            <w:tcW w:w="628" w:type="pct"/>
          </w:tcPr>
          <w:p w14:paraId="27880F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29D6CC0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342AA7C" w14:textId="77777777" w:rsidTr="008B72BE">
        <w:tc>
          <w:tcPr>
            <w:tcW w:w="467" w:type="pct"/>
            <w:vMerge/>
          </w:tcPr>
          <w:p w14:paraId="2EDC820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C74EE4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pct"/>
          </w:tcPr>
          <w:p w14:paraId="0CE517C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53" w:type="pct"/>
          </w:tcPr>
          <w:p w14:paraId="4BCE9AF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22" w:type="pct"/>
            <w:gridSpan w:val="4"/>
          </w:tcPr>
          <w:p w14:paraId="501BD5D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8" w:type="pct"/>
          </w:tcPr>
          <w:p w14:paraId="56E85AD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2AF20F5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79C383D" w14:textId="77777777" w:rsidTr="008B72BE">
        <w:tc>
          <w:tcPr>
            <w:tcW w:w="467" w:type="pct"/>
            <w:vMerge/>
          </w:tcPr>
          <w:p w14:paraId="4F932DE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C544B4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" w:type="pct"/>
          </w:tcPr>
          <w:p w14:paraId="28D9FA7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4D6AFFE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CE8E64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2DD676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F30B716" w14:textId="77777777" w:rsidTr="008B72BE">
        <w:tc>
          <w:tcPr>
            <w:tcW w:w="467" w:type="pct"/>
            <w:vMerge/>
          </w:tcPr>
          <w:p w14:paraId="5F26381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843234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520" w:type="pct"/>
          </w:tcPr>
          <w:p w14:paraId="22AD088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53" w:type="pct"/>
          </w:tcPr>
          <w:p w14:paraId="632BE8B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22" w:type="pct"/>
            <w:gridSpan w:val="4"/>
          </w:tcPr>
          <w:p w14:paraId="268AD87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8" w:type="pct"/>
          </w:tcPr>
          <w:p w14:paraId="379F4B5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519F09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6256B19F" w14:textId="77777777" w:rsidTr="008B72BE">
        <w:tc>
          <w:tcPr>
            <w:tcW w:w="467" w:type="pct"/>
            <w:vMerge/>
          </w:tcPr>
          <w:p w14:paraId="0AECB1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55580E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0" w:type="pct"/>
          </w:tcPr>
          <w:p w14:paraId="2C40212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33447DD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659D063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540517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A14C483" w14:textId="77777777" w:rsidTr="008B72BE">
        <w:tc>
          <w:tcPr>
            <w:tcW w:w="467" w:type="pct"/>
            <w:vMerge w:val="restart"/>
          </w:tcPr>
          <w:p w14:paraId="32E91B4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C7FF3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520" w:type="pct"/>
          </w:tcPr>
          <w:p w14:paraId="1A975A1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53" w:type="pct"/>
          </w:tcPr>
          <w:p w14:paraId="3B69090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22" w:type="pct"/>
            <w:gridSpan w:val="4"/>
          </w:tcPr>
          <w:p w14:paraId="478BA94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53EB00C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989E4A0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197D9A6" w14:textId="77777777" w:rsidTr="008B72BE">
        <w:tc>
          <w:tcPr>
            <w:tcW w:w="467" w:type="pct"/>
            <w:vMerge/>
          </w:tcPr>
          <w:p w14:paraId="49C3AF2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7322612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" w:type="pct"/>
          </w:tcPr>
          <w:p w14:paraId="08F5D8A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5A86580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6EEB4BE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53CB841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7301965" w14:textId="77777777" w:rsidTr="008B72BE">
        <w:tc>
          <w:tcPr>
            <w:tcW w:w="467" w:type="pct"/>
            <w:vMerge/>
          </w:tcPr>
          <w:p w14:paraId="798586F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297FE3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20" w:type="pct"/>
          </w:tcPr>
          <w:p w14:paraId="6C002BE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Mon-Tue</w:t>
            </w:r>
          </w:p>
        </w:tc>
        <w:tc>
          <w:tcPr>
            <w:tcW w:w="1575" w:type="pct"/>
            <w:gridSpan w:val="5"/>
          </w:tcPr>
          <w:p w14:paraId="5DA1A91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Dol Jatra</w:t>
            </w:r>
          </w:p>
        </w:tc>
        <w:tc>
          <w:tcPr>
            <w:tcW w:w="628" w:type="pct"/>
          </w:tcPr>
          <w:p w14:paraId="1DE0C59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9" w:type="pct"/>
            <w:vMerge/>
          </w:tcPr>
          <w:p w14:paraId="530879A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03FDFE4" w14:textId="77777777" w:rsidTr="008B72BE">
        <w:tc>
          <w:tcPr>
            <w:tcW w:w="467" w:type="pct"/>
            <w:vMerge/>
          </w:tcPr>
          <w:p w14:paraId="5B4AF8B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634EAE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20" w:type="pct"/>
          </w:tcPr>
          <w:p w14:paraId="1723CED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Wed-Thu</w:t>
            </w:r>
          </w:p>
        </w:tc>
        <w:tc>
          <w:tcPr>
            <w:tcW w:w="787" w:type="pct"/>
            <w:gridSpan w:val="3"/>
          </w:tcPr>
          <w:p w14:paraId="53C32024" w14:textId="77777777" w:rsidR="008072FA" w:rsidRPr="008072FA" w:rsidRDefault="008072FA" w:rsidP="008072FA">
            <w:pPr>
              <w:tabs>
                <w:tab w:val="left" w:pos="864"/>
              </w:tabs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7FB4DF97" w14:textId="77777777" w:rsidR="008072FA" w:rsidRPr="008072FA" w:rsidRDefault="008072FA" w:rsidP="008072FA">
            <w:pPr>
              <w:tabs>
                <w:tab w:val="left" w:pos="864"/>
              </w:tabs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02 </w:t>
            </w:r>
          </w:p>
        </w:tc>
        <w:tc>
          <w:tcPr>
            <w:tcW w:w="628" w:type="pct"/>
          </w:tcPr>
          <w:p w14:paraId="58F28DE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6C39CB7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DE9D83C" w14:textId="77777777" w:rsidTr="008B72BE">
        <w:tc>
          <w:tcPr>
            <w:tcW w:w="467" w:type="pct"/>
            <w:vMerge/>
          </w:tcPr>
          <w:p w14:paraId="2D7CD5E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92752AB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0" w:type="pct"/>
          </w:tcPr>
          <w:p w14:paraId="649B381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575" w:type="pct"/>
            <w:gridSpan w:val="5"/>
          </w:tcPr>
          <w:p w14:paraId="31C4DA7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Good Friday</w:t>
            </w:r>
          </w:p>
        </w:tc>
        <w:tc>
          <w:tcPr>
            <w:tcW w:w="628" w:type="pct"/>
          </w:tcPr>
          <w:p w14:paraId="67FE2C4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1CF63F5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6E0064C" w14:textId="77777777" w:rsidTr="008B72BE">
        <w:tc>
          <w:tcPr>
            <w:tcW w:w="467" w:type="pct"/>
            <w:vMerge/>
          </w:tcPr>
          <w:p w14:paraId="7F193C8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633F2DE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" w:type="pct"/>
          </w:tcPr>
          <w:p w14:paraId="11F8F0D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87" w:type="pct"/>
            <w:gridSpan w:val="3"/>
          </w:tcPr>
          <w:p w14:paraId="163B1DF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74F8CA9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 day</w:t>
            </w:r>
          </w:p>
        </w:tc>
        <w:tc>
          <w:tcPr>
            <w:tcW w:w="628" w:type="pct"/>
          </w:tcPr>
          <w:p w14:paraId="07800DF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56A4AF2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86113F0" w14:textId="77777777" w:rsidTr="008B72BE">
        <w:tc>
          <w:tcPr>
            <w:tcW w:w="467" w:type="pct"/>
            <w:vMerge/>
          </w:tcPr>
          <w:p w14:paraId="5B5E3BA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922FEF5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0" w:type="pct"/>
          </w:tcPr>
          <w:p w14:paraId="5E9BEAE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1E904B7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20AC8F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16FD242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6810896C" w14:textId="77777777" w:rsidTr="008B72BE">
        <w:tc>
          <w:tcPr>
            <w:tcW w:w="467" w:type="pct"/>
          </w:tcPr>
          <w:p w14:paraId="0F4685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F8BACB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14:paraId="4C6E7C8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gridSpan w:val="2"/>
          </w:tcPr>
          <w:p w14:paraId="45ABB41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gridSpan w:val="3"/>
          </w:tcPr>
          <w:p w14:paraId="67288B8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97E9F1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</w:tcPr>
          <w:p w14:paraId="29A9899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529F3E44" w14:textId="77777777" w:rsidTr="008B72BE">
        <w:tc>
          <w:tcPr>
            <w:tcW w:w="467" w:type="pct"/>
            <w:vMerge w:val="restart"/>
          </w:tcPr>
          <w:p w14:paraId="5D74E21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Apr</w:t>
            </w:r>
          </w:p>
          <w:p w14:paraId="6811FE0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154BD19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520" w:type="pct"/>
          </w:tcPr>
          <w:p w14:paraId="18B4C01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75" w:type="pct"/>
            <w:gridSpan w:val="2"/>
          </w:tcPr>
          <w:p w14:paraId="693AD0B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1066789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462E015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</w:tcPr>
          <w:p w14:paraId="6DF64C6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CDF126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4D17F0A" w14:textId="1B4DE2FB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4036E0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2A03896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**Sessional Tests</w:t>
            </w:r>
          </w:p>
          <w:p w14:paraId="07A7C7FC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AAFBAD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D88AD9B" w14:textId="77777777" w:rsidTr="008B72BE">
        <w:tc>
          <w:tcPr>
            <w:tcW w:w="467" w:type="pct"/>
            <w:vMerge/>
          </w:tcPr>
          <w:p w14:paraId="42249C1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184A24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pct"/>
          </w:tcPr>
          <w:p w14:paraId="28515C2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5449E58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31F7CC0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0A5A194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429A750" w14:textId="77777777" w:rsidTr="008B72BE">
        <w:tc>
          <w:tcPr>
            <w:tcW w:w="467" w:type="pct"/>
            <w:vMerge/>
          </w:tcPr>
          <w:p w14:paraId="3F78F3F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E3430B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520" w:type="pct"/>
          </w:tcPr>
          <w:p w14:paraId="533D71C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Mon-Wed</w:t>
            </w:r>
          </w:p>
        </w:tc>
        <w:tc>
          <w:tcPr>
            <w:tcW w:w="787" w:type="pct"/>
            <w:gridSpan w:val="3"/>
          </w:tcPr>
          <w:p w14:paraId="77420FC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3C64C34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03 days</w:t>
            </w:r>
          </w:p>
        </w:tc>
        <w:tc>
          <w:tcPr>
            <w:tcW w:w="628" w:type="pct"/>
          </w:tcPr>
          <w:p w14:paraId="00A531D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5C751EC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D068AD2" w14:textId="77777777" w:rsidTr="008B72BE">
        <w:tc>
          <w:tcPr>
            <w:tcW w:w="467" w:type="pct"/>
            <w:vMerge/>
          </w:tcPr>
          <w:p w14:paraId="1D0454C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A35DA7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520" w:type="pct"/>
          </w:tcPr>
          <w:p w14:paraId="0F0A141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Thu-Mon</w:t>
            </w:r>
          </w:p>
        </w:tc>
        <w:tc>
          <w:tcPr>
            <w:tcW w:w="1575" w:type="pct"/>
            <w:gridSpan w:val="5"/>
          </w:tcPr>
          <w:p w14:paraId="10B0A30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Eid-Ul-Fitr/</w:t>
            </w:r>
            <w:proofErr w:type="spellStart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Bohag</w:t>
            </w:r>
            <w:proofErr w:type="spellEnd"/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Bihu</w:t>
            </w:r>
          </w:p>
        </w:tc>
        <w:tc>
          <w:tcPr>
            <w:tcW w:w="628" w:type="pct"/>
          </w:tcPr>
          <w:p w14:paraId="636BD92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9" w:type="pct"/>
            <w:vMerge/>
          </w:tcPr>
          <w:p w14:paraId="3B76862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D4BA76D" w14:textId="77777777" w:rsidTr="008B72BE">
        <w:tc>
          <w:tcPr>
            <w:tcW w:w="467" w:type="pct"/>
            <w:vMerge/>
          </w:tcPr>
          <w:p w14:paraId="0F087AA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355FC6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520" w:type="pct"/>
          </w:tcPr>
          <w:p w14:paraId="24C1144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Tue-Sat</w:t>
            </w:r>
          </w:p>
        </w:tc>
        <w:tc>
          <w:tcPr>
            <w:tcW w:w="787" w:type="pct"/>
            <w:gridSpan w:val="3"/>
          </w:tcPr>
          <w:p w14:paraId="1E3389E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3A3D95B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8" w:type="pct"/>
          </w:tcPr>
          <w:p w14:paraId="67A6706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7337CE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E0521DF" w14:textId="77777777" w:rsidTr="008B72BE">
        <w:tc>
          <w:tcPr>
            <w:tcW w:w="467" w:type="pct"/>
            <w:vMerge/>
          </w:tcPr>
          <w:p w14:paraId="2A62BDA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912FE0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0" w:type="pct"/>
          </w:tcPr>
          <w:p w14:paraId="58A7E8C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3C9AB1E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5A8A67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0206129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5B59F1E5" w14:textId="77777777" w:rsidTr="008B72BE">
        <w:tc>
          <w:tcPr>
            <w:tcW w:w="467" w:type="pct"/>
            <w:vMerge/>
          </w:tcPr>
          <w:p w14:paraId="65F1461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741C097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520" w:type="pct"/>
          </w:tcPr>
          <w:p w14:paraId="72A53F1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75" w:type="pct"/>
            <w:gridSpan w:val="2"/>
          </w:tcPr>
          <w:p w14:paraId="4872ACE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7260C9E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062E798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3FF955B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6A1B6729" w14:textId="77777777" w:rsidTr="008B72BE">
        <w:tc>
          <w:tcPr>
            <w:tcW w:w="467" w:type="pct"/>
            <w:vMerge/>
          </w:tcPr>
          <w:p w14:paraId="24A1C2A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CB60A3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0" w:type="pct"/>
          </w:tcPr>
          <w:p w14:paraId="1EB2AFA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480890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0BA11B8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3EA8BB0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3258037" w14:textId="77777777" w:rsidTr="008B72BE">
        <w:tc>
          <w:tcPr>
            <w:tcW w:w="467" w:type="pct"/>
            <w:vMerge/>
          </w:tcPr>
          <w:p w14:paraId="3851808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9BBFBA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20" w:type="pct"/>
          </w:tcPr>
          <w:p w14:paraId="2BB21C3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Mon-Tue</w:t>
            </w:r>
          </w:p>
        </w:tc>
        <w:tc>
          <w:tcPr>
            <w:tcW w:w="775" w:type="pct"/>
            <w:gridSpan w:val="2"/>
          </w:tcPr>
          <w:p w14:paraId="6AF269E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70D6055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8" w:type="pct"/>
          </w:tcPr>
          <w:p w14:paraId="5D985BA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39022A8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FA2EF33" w14:textId="77777777" w:rsidTr="008B72BE">
        <w:tc>
          <w:tcPr>
            <w:tcW w:w="467" w:type="pct"/>
            <w:vMerge w:val="restart"/>
          </w:tcPr>
          <w:p w14:paraId="70B4804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May</w:t>
            </w:r>
          </w:p>
          <w:p w14:paraId="57AA8D9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4505E91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</w:tcPr>
          <w:p w14:paraId="0ECBE30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575" w:type="pct"/>
            <w:gridSpan w:val="5"/>
          </w:tcPr>
          <w:p w14:paraId="3ED1954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May Day</w:t>
            </w:r>
          </w:p>
        </w:tc>
        <w:tc>
          <w:tcPr>
            <w:tcW w:w="628" w:type="pct"/>
          </w:tcPr>
          <w:p w14:paraId="0958A9C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 w:val="restart"/>
          </w:tcPr>
          <w:p w14:paraId="2976CB4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D6055C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3C792F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A5E58F0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** Farewell Meeting. </w:t>
            </w:r>
          </w:p>
          <w:p w14:paraId="3086BA0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B9BFD1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A48D43C" w14:textId="77777777" w:rsidR="008072FA" w:rsidRPr="008072FA" w:rsidRDefault="008072FA" w:rsidP="008072FA">
            <w:pPr>
              <w:spacing w:before="292" w:line="242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hAnsi="Times New Roman" w:cs="Times New Roman"/>
                <w:sz w:val="24"/>
                <w:szCs w:val="24"/>
              </w:rPr>
              <w:t>**Commencement of even semester examinations</w:t>
            </w:r>
          </w:p>
          <w:p w14:paraId="0702F83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7F7FC9E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F224846" w14:textId="77777777" w:rsidTr="008B72BE">
        <w:tc>
          <w:tcPr>
            <w:tcW w:w="467" w:type="pct"/>
            <w:vMerge/>
          </w:tcPr>
          <w:p w14:paraId="48BF3B0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B48BB5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20" w:type="pct"/>
          </w:tcPr>
          <w:p w14:paraId="6048924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Thu-Sat</w:t>
            </w:r>
          </w:p>
        </w:tc>
        <w:tc>
          <w:tcPr>
            <w:tcW w:w="775" w:type="pct"/>
            <w:gridSpan w:val="2"/>
          </w:tcPr>
          <w:p w14:paraId="5B1FE61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71CABA5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8" w:type="pct"/>
          </w:tcPr>
          <w:p w14:paraId="095BD8C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2398FCA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57551BA0" w14:textId="77777777" w:rsidTr="008B72BE">
        <w:tc>
          <w:tcPr>
            <w:tcW w:w="467" w:type="pct"/>
            <w:vMerge/>
          </w:tcPr>
          <w:p w14:paraId="213B6D9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7FE7EA4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pct"/>
          </w:tcPr>
          <w:p w14:paraId="7F12CCD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0F49B02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8F84DE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08D10FB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5D535205" w14:textId="77777777" w:rsidTr="008B72BE">
        <w:tc>
          <w:tcPr>
            <w:tcW w:w="467" w:type="pct"/>
            <w:vMerge/>
          </w:tcPr>
          <w:p w14:paraId="7711A6C8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7B3848C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520" w:type="pct"/>
          </w:tcPr>
          <w:p w14:paraId="394DF44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75" w:type="pct"/>
            <w:gridSpan w:val="2"/>
          </w:tcPr>
          <w:p w14:paraId="7EA23CB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30FFECE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653145F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2E5711D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18730B4" w14:textId="77777777" w:rsidTr="008B72BE">
        <w:tc>
          <w:tcPr>
            <w:tcW w:w="467" w:type="pct"/>
            <w:vMerge/>
          </w:tcPr>
          <w:p w14:paraId="607E748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E48B89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0" w:type="pct"/>
          </w:tcPr>
          <w:p w14:paraId="76DEE52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600AEBA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DFF4CB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662E192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A19EE3E" w14:textId="77777777" w:rsidTr="008B72BE">
        <w:tc>
          <w:tcPr>
            <w:tcW w:w="467" w:type="pct"/>
            <w:vMerge/>
          </w:tcPr>
          <w:p w14:paraId="0A642CD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01886C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520" w:type="pct"/>
          </w:tcPr>
          <w:p w14:paraId="07F737E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87" w:type="pct"/>
            <w:gridSpan w:val="3"/>
          </w:tcPr>
          <w:p w14:paraId="3227F72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4240638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3B37619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56A81AD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37D11E6" w14:textId="77777777" w:rsidTr="008B72BE">
        <w:tc>
          <w:tcPr>
            <w:tcW w:w="467" w:type="pct"/>
            <w:vMerge/>
          </w:tcPr>
          <w:p w14:paraId="1FD56EF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A0F5E5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0" w:type="pct"/>
          </w:tcPr>
          <w:p w14:paraId="1AA2EA3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76FF820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432BA4F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7C64D64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3579C73" w14:textId="77777777" w:rsidTr="008B72BE">
        <w:tc>
          <w:tcPr>
            <w:tcW w:w="467" w:type="pct"/>
            <w:vMerge/>
          </w:tcPr>
          <w:p w14:paraId="30246FB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0DE53B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520" w:type="pct"/>
          </w:tcPr>
          <w:p w14:paraId="6C3E489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Mon-Wed</w:t>
            </w:r>
          </w:p>
        </w:tc>
        <w:tc>
          <w:tcPr>
            <w:tcW w:w="787" w:type="pct"/>
            <w:gridSpan w:val="3"/>
          </w:tcPr>
          <w:p w14:paraId="2C7433D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00F5496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28" w:type="pct"/>
          </w:tcPr>
          <w:p w14:paraId="5D0C96E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4707050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1E88D04" w14:textId="77777777" w:rsidTr="008B72BE">
        <w:tc>
          <w:tcPr>
            <w:tcW w:w="467" w:type="pct"/>
            <w:vMerge/>
          </w:tcPr>
          <w:p w14:paraId="0319E49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1363FFD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0" w:type="pct"/>
          </w:tcPr>
          <w:p w14:paraId="7E5A229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575" w:type="pct"/>
            <w:gridSpan w:val="5"/>
          </w:tcPr>
          <w:p w14:paraId="62EEAD2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Buddha Purnima</w:t>
            </w:r>
          </w:p>
        </w:tc>
        <w:tc>
          <w:tcPr>
            <w:tcW w:w="628" w:type="pct"/>
          </w:tcPr>
          <w:p w14:paraId="7975ECB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3C06F4C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9263870" w14:textId="77777777" w:rsidTr="008B72BE">
        <w:tc>
          <w:tcPr>
            <w:tcW w:w="467" w:type="pct"/>
            <w:vMerge/>
          </w:tcPr>
          <w:p w14:paraId="0176CAC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54E766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520" w:type="pct"/>
          </w:tcPr>
          <w:p w14:paraId="6E224C0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Fri-Sat</w:t>
            </w:r>
          </w:p>
        </w:tc>
        <w:tc>
          <w:tcPr>
            <w:tcW w:w="787" w:type="pct"/>
            <w:gridSpan w:val="3"/>
          </w:tcPr>
          <w:p w14:paraId="34CA92D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5A6FF8E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8" w:type="pct"/>
          </w:tcPr>
          <w:p w14:paraId="14ABA11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1750930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1527362" w14:textId="77777777" w:rsidTr="008B72BE">
        <w:tc>
          <w:tcPr>
            <w:tcW w:w="467" w:type="pct"/>
            <w:vMerge/>
          </w:tcPr>
          <w:p w14:paraId="1A4FC49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1353BD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0" w:type="pct"/>
          </w:tcPr>
          <w:p w14:paraId="72451A9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601A063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616E79C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6642876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41307E1E" w14:textId="77777777" w:rsidTr="008B72BE">
        <w:trPr>
          <w:trHeight w:val="372"/>
        </w:trPr>
        <w:tc>
          <w:tcPr>
            <w:tcW w:w="467" w:type="pct"/>
            <w:vMerge/>
          </w:tcPr>
          <w:p w14:paraId="73214A1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5F237BB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520" w:type="pct"/>
          </w:tcPr>
          <w:p w14:paraId="6F4DF9F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Mon-Fri</w:t>
            </w:r>
          </w:p>
        </w:tc>
        <w:tc>
          <w:tcPr>
            <w:tcW w:w="775" w:type="pct"/>
            <w:gridSpan w:val="2"/>
          </w:tcPr>
          <w:p w14:paraId="1D7B547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1F63597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05 days</w:t>
            </w:r>
          </w:p>
        </w:tc>
        <w:tc>
          <w:tcPr>
            <w:tcW w:w="628" w:type="pct"/>
          </w:tcPr>
          <w:p w14:paraId="416C82C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AE1BD8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A5A50E2" w14:textId="77777777" w:rsidTr="008B72BE">
        <w:tc>
          <w:tcPr>
            <w:tcW w:w="467" w:type="pct"/>
            <w:vMerge w:val="restart"/>
          </w:tcPr>
          <w:p w14:paraId="7C6326D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June</w:t>
            </w:r>
          </w:p>
          <w:p w14:paraId="02D57C5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</w:tcPr>
          <w:p w14:paraId="5310E49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</w:tcPr>
          <w:p w14:paraId="4A1F12E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75" w:type="pct"/>
            <w:gridSpan w:val="2"/>
          </w:tcPr>
          <w:p w14:paraId="252638A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4657889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8" w:type="pct"/>
          </w:tcPr>
          <w:p w14:paraId="271F548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</w:tcPr>
          <w:p w14:paraId="77FBADAA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D424A0C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31F686E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6F61509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991C246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7D6E69F" w14:textId="77777777" w:rsidR="008072FA" w:rsidRPr="008072FA" w:rsidRDefault="008072FA" w:rsidP="008072FA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**Admission Process</w:t>
            </w:r>
          </w:p>
        </w:tc>
      </w:tr>
      <w:tr w:rsidR="008072FA" w:rsidRPr="008072FA" w14:paraId="43370D3A" w14:textId="77777777" w:rsidTr="008B72BE">
        <w:tc>
          <w:tcPr>
            <w:tcW w:w="467" w:type="pct"/>
            <w:vMerge/>
          </w:tcPr>
          <w:p w14:paraId="45DDAFF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4B4639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pct"/>
          </w:tcPr>
          <w:p w14:paraId="775E191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6FF52A6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2B694B6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017D692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156E26C4" w14:textId="77777777" w:rsidTr="008B72BE">
        <w:tc>
          <w:tcPr>
            <w:tcW w:w="467" w:type="pct"/>
            <w:vMerge/>
          </w:tcPr>
          <w:p w14:paraId="320335A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02EF75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520" w:type="pct"/>
          </w:tcPr>
          <w:p w14:paraId="64D418C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87" w:type="pct"/>
            <w:gridSpan w:val="3"/>
          </w:tcPr>
          <w:p w14:paraId="37C859E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1C2D95D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1BD9FEF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1516595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67F292E7" w14:textId="77777777" w:rsidTr="008B72BE">
        <w:tc>
          <w:tcPr>
            <w:tcW w:w="467" w:type="pct"/>
            <w:vMerge/>
          </w:tcPr>
          <w:p w14:paraId="3DD1DD9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72F6A3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pct"/>
          </w:tcPr>
          <w:p w14:paraId="310975F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52FFB6A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371040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058C06E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21D2B73" w14:textId="77777777" w:rsidTr="008B72BE">
        <w:tc>
          <w:tcPr>
            <w:tcW w:w="467" w:type="pct"/>
            <w:vMerge/>
          </w:tcPr>
          <w:p w14:paraId="5FFA9BD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C39142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520" w:type="pct"/>
          </w:tcPr>
          <w:p w14:paraId="24C69A26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75" w:type="pct"/>
            <w:gridSpan w:val="2"/>
          </w:tcPr>
          <w:p w14:paraId="72145AF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00" w:type="pct"/>
            <w:gridSpan w:val="3"/>
          </w:tcPr>
          <w:p w14:paraId="11F2107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0E6F812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66B969D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3C5E5C8" w14:textId="77777777" w:rsidTr="008B72BE">
        <w:tc>
          <w:tcPr>
            <w:tcW w:w="467" w:type="pct"/>
            <w:vMerge/>
          </w:tcPr>
          <w:p w14:paraId="6418C14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4BBAD3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0" w:type="pct"/>
          </w:tcPr>
          <w:p w14:paraId="4EF0EA7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0B5F24F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5C19830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59C55E7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0395B79C" w14:textId="77777777" w:rsidTr="008B72BE">
        <w:tc>
          <w:tcPr>
            <w:tcW w:w="467" w:type="pct"/>
            <w:vMerge/>
          </w:tcPr>
          <w:p w14:paraId="5A0CE85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C3B5F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20" w:type="pct"/>
          </w:tcPr>
          <w:p w14:paraId="4CD052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Mon-Tue</w:t>
            </w:r>
          </w:p>
        </w:tc>
        <w:tc>
          <w:tcPr>
            <w:tcW w:w="1575" w:type="pct"/>
            <w:gridSpan w:val="5"/>
          </w:tcPr>
          <w:p w14:paraId="6EED1BA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Id-Ul-Zuha</w:t>
            </w:r>
          </w:p>
        </w:tc>
        <w:tc>
          <w:tcPr>
            <w:tcW w:w="628" w:type="pct"/>
          </w:tcPr>
          <w:p w14:paraId="194BB6C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9" w:type="pct"/>
            <w:vMerge/>
          </w:tcPr>
          <w:p w14:paraId="08B0D98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EBD3936" w14:textId="77777777" w:rsidTr="008B72BE">
        <w:tc>
          <w:tcPr>
            <w:tcW w:w="467" w:type="pct"/>
            <w:vMerge w:val="restart"/>
          </w:tcPr>
          <w:p w14:paraId="21B18B8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33437CA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520" w:type="pct"/>
          </w:tcPr>
          <w:p w14:paraId="3F1324F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Wed-Sat</w:t>
            </w:r>
          </w:p>
        </w:tc>
        <w:tc>
          <w:tcPr>
            <w:tcW w:w="787" w:type="pct"/>
            <w:gridSpan w:val="3"/>
          </w:tcPr>
          <w:p w14:paraId="5C7DAD9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5C7A150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8" w:type="pct"/>
          </w:tcPr>
          <w:p w14:paraId="5284D7A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4D52DB8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3E6BDB99" w14:textId="77777777" w:rsidTr="008B72BE">
        <w:tc>
          <w:tcPr>
            <w:tcW w:w="467" w:type="pct"/>
            <w:vMerge/>
          </w:tcPr>
          <w:p w14:paraId="3C48C50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EBB737C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0" w:type="pct"/>
          </w:tcPr>
          <w:p w14:paraId="084A430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23F9208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2760D5F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  <w:vMerge/>
          </w:tcPr>
          <w:p w14:paraId="48FD7485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28E1A843" w14:textId="77777777" w:rsidTr="008B72BE">
        <w:tc>
          <w:tcPr>
            <w:tcW w:w="467" w:type="pct"/>
            <w:vMerge/>
          </w:tcPr>
          <w:p w14:paraId="4AD448C9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4CF91671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24-29</w:t>
            </w:r>
          </w:p>
        </w:tc>
        <w:tc>
          <w:tcPr>
            <w:tcW w:w="520" w:type="pct"/>
          </w:tcPr>
          <w:p w14:paraId="0ADEDB9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Mon-Sat</w:t>
            </w:r>
          </w:p>
        </w:tc>
        <w:tc>
          <w:tcPr>
            <w:tcW w:w="787" w:type="pct"/>
            <w:gridSpan w:val="3"/>
          </w:tcPr>
          <w:p w14:paraId="229A46CF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88" w:type="pct"/>
            <w:gridSpan w:val="2"/>
          </w:tcPr>
          <w:p w14:paraId="139B33B7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28" w:type="pct"/>
          </w:tcPr>
          <w:p w14:paraId="441BB604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14:paraId="76229CAE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8072FA" w:rsidRPr="008072FA" w14:paraId="7708ECC7" w14:textId="77777777" w:rsidTr="008B72BE">
        <w:tc>
          <w:tcPr>
            <w:tcW w:w="467" w:type="pct"/>
            <w:vMerge/>
          </w:tcPr>
          <w:p w14:paraId="7400DF4A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608308A0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" w:type="pct"/>
          </w:tcPr>
          <w:p w14:paraId="1DEECDF3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1575" w:type="pct"/>
            <w:gridSpan w:val="5"/>
          </w:tcPr>
          <w:p w14:paraId="6D5FA55D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0957C292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072FA">
              <w:rPr>
                <w:rFonts w:ascii="Times New Roman" w:eastAsiaTheme="minorHAns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9" w:type="pct"/>
          </w:tcPr>
          <w:p w14:paraId="06D0102B" w14:textId="77777777" w:rsidR="008072FA" w:rsidRPr="008072FA" w:rsidRDefault="008072FA" w:rsidP="008072F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719C2B1E" w14:textId="77777777" w:rsidR="00F652ED" w:rsidRPr="00105E48" w:rsidRDefault="00F652ED" w:rsidP="00F652ED">
      <w:pPr>
        <w:rPr>
          <w:sz w:val="24"/>
          <w:szCs w:val="24"/>
        </w:rPr>
        <w:sectPr w:rsidR="00F652ED" w:rsidRPr="00105E48">
          <w:footerReference w:type="default" r:id="rId7"/>
          <w:type w:val="continuous"/>
          <w:pgSz w:w="11910" w:h="16840"/>
          <w:pgMar w:top="720" w:right="240" w:bottom="280" w:left="720" w:header="720" w:footer="720" w:gutter="0"/>
          <w:cols w:space="720"/>
        </w:sectPr>
      </w:pPr>
    </w:p>
    <w:p w14:paraId="0F2F04C7" w14:textId="77777777" w:rsidR="00F27854" w:rsidRDefault="00F27854" w:rsidP="00BE5364"/>
    <w:sectPr w:rsidR="00F27854" w:rsidSect="00E26716"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A710" w14:textId="77777777" w:rsidR="006D7029" w:rsidRDefault="006D7029" w:rsidP="00E15103">
      <w:r>
        <w:separator/>
      </w:r>
    </w:p>
  </w:endnote>
  <w:endnote w:type="continuationSeparator" w:id="0">
    <w:p w14:paraId="67B598FD" w14:textId="77777777" w:rsidR="006D7029" w:rsidRDefault="006D7029" w:rsidP="00E1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058439"/>
      <w:docPartObj>
        <w:docPartGallery w:val="Page Numbers (Bottom of Page)"/>
        <w:docPartUnique/>
      </w:docPartObj>
    </w:sdtPr>
    <w:sdtContent>
      <w:p w14:paraId="2EAA7145" w14:textId="77777777" w:rsidR="004250B8" w:rsidRDefault="002E1672">
        <w:pPr>
          <w:pStyle w:val="Footer"/>
          <w:jc w:val="center"/>
        </w:pPr>
        <w:r>
          <w:fldChar w:fldCharType="begin"/>
        </w:r>
        <w:r w:rsidR="004250B8">
          <w:instrText xml:space="preserve"> PAGE   \* MERGEFORMAT </w:instrText>
        </w:r>
        <w:r>
          <w:fldChar w:fldCharType="separate"/>
        </w:r>
        <w:r w:rsidR="00F27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C839DC" w14:textId="77777777" w:rsidR="004250B8" w:rsidRDefault="0042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DFAC" w14:textId="77777777" w:rsidR="006D7029" w:rsidRDefault="006D7029" w:rsidP="00E15103">
      <w:r>
        <w:separator/>
      </w:r>
    </w:p>
  </w:footnote>
  <w:footnote w:type="continuationSeparator" w:id="0">
    <w:p w14:paraId="6FA65FE1" w14:textId="77777777" w:rsidR="006D7029" w:rsidRDefault="006D7029" w:rsidP="00E1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716"/>
    <w:rsid w:val="00007C53"/>
    <w:rsid w:val="000277F6"/>
    <w:rsid w:val="0003689B"/>
    <w:rsid w:val="000565AC"/>
    <w:rsid w:val="000C14EB"/>
    <w:rsid w:val="000C1AF8"/>
    <w:rsid w:val="000D0672"/>
    <w:rsid w:val="00105E48"/>
    <w:rsid w:val="00140B17"/>
    <w:rsid w:val="00204EF1"/>
    <w:rsid w:val="00222D8F"/>
    <w:rsid w:val="00250ABB"/>
    <w:rsid w:val="0028152B"/>
    <w:rsid w:val="002C55AD"/>
    <w:rsid w:val="002E1672"/>
    <w:rsid w:val="00330491"/>
    <w:rsid w:val="00332BDF"/>
    <w:rsid w:val="003401F0"/>
    <w:rsid w:val="00372A91"/>
    <w:rsid w:val="0037736C"/>
    <w:rsid w:val="003819AD"/>
    <w:rsid w:val="0038750B"/>
    <w:rsid w:val="003A7B06"/>
    <w:rsid w:val="003B7CF5"/>
    <w:rsid w:val="003F205E"/>
    <w:rsid w:val="00421623"/>
    <w:rsid w:val="004250B8"/>
    <w:rsid w:val="00456CEE"/>
    <w:rsid w:val="004866E7"/>
    <w:rsid w:val="004877BD"/>
    <w:rsid w:val="004A2C21"/>
    <w:rsid w:val="004E5D8C"/>
    <w:rsid w:val="00544611"/>
    <w:rsid w:val="005B2417"/>
    <w:rsid w:val="005B5322"/>
    <w:rsid w:val="005D1080"/>
    <w:rsid w:val="005D477D"/>
    <w:rsid w:val="005E09CF"/>
    <w:rsid w:val="00607220"/>
    <w:rsid w:val="00692852"/>
    <w:rsid w:val="006957C1"/>
    <w:rsid w:val="006D3B3C"/>
    <w:rsid w:val="006D7029"/>
    <w:rsid w:val="006E0191"/>
    <w:rsid w:val="006E352C"/>
    <w:rsid w:val="006F17B3"/>
    <w:rsid w:val="007179B0"/>
    <w:rsid w:val="0073422F"/>
    <w:rsid w:val="0077274A"/>
    <w:rsid w:val="007E0320"/>
    <w:rsid w:val="007E74D7"/>
    <w:rsid w:val="0080411E"/>
    <w:rsid w:val="008072FA"/>
    <w:rsid w:val="0084055F"/>
    <w:rsid w:val="008561D9"/>
    <w:rsid w:val="00857089"/>
    <w:rsid w:val="008703B2"/>
    <w:rsid w:val="00887A5B"/>
    <w:rsid w:val="0089311C"/>
    <w:rsid w:val="008F0A9D"/>
    <w:rsid w:val="008F13A5"/>
    <w:rsid w:val="008F2275"/>
    <w:rsid w:val="00920659"/>
    <w:rsid w:val="00924D1D"/>
    <w:rsid w:val="00930B55"/>
    <w:rsid w:val="00933082"/>
    <w:rsid w:val="00972FEB"/>
    <w:rsid w:val="009C2628"/>
    <w:rsid w:val="009D27D7"/>
    <w:rsid w:val="00A01201"/>
    <w:rsid w:val="00A1253F"/>
    <w:rsid w:val="00A222B9"/>
    <w:rsid w:val="00A4206F"/>
    <w:rsid w:val="00A758F4"/>
    <w:rsid w:val="00A8160F"/>
    <w:rsid w:val="00A82591"/>
    <w:rsid w:val="00A83D10"/>
    <w:rsid w:val="00A86EAD"/>
    <w:rsid w:val="00A923F3"/>
    <w:rsid w:val="00A92CD1"/>
    <w:rsid w:val="00AD35C3"/>
    <w:rsid w:val="00AD6D5A"/>
    <w:rsid w:val="00AE47BA"/>
    <w:rsid w:val="00B2573C"/>
    <w:rsid w:val="00B3367F"/>
    <w:rsid w:val="00B36FD5"/>
    <w:rsid w:val="00BA26ED"/>
    <w:rsid w:val="00BB35DA"/>
    <w:rsid w:val="00BC2AB1"/>
    <w:rsid w:val="00BE5364"/>
    <w:rsid w:val="00BF4F2F"/>
    <w:rsid w:val="00C23420"/>
    <w:rsid w:val="00C34DB1"/>
    <w:rsid w:val="00C37211"/>
    <w:rsid w:val="00C428D9"/>
    <w:rsid w:val="00C645CB"/>
    <w:rsid w:val="00C73AF6"/>
    <w:rsid w:val="00C802FC"/>
    <w:rsid w:val="00CA1B83"/>
    <w:rsid w:val="00CC60BF"/>
    <w:rsid w:val="00CD3D5C"/>
    <w:rsid w:val="00CD41E5"/>
    <w:rsid w:val="00CD7854"/>
    <w:rsid w:val="00CE4429"/>
    <w:rsid w:val="00D228DF"/>
    <w:rsid w:val="00D522FA"/>
    <w:rsid w:val="00D622E5"/>
    <w:rsid w:val="00D84337"/>
    <w:rsid w:val="00DD4610"/>
    <w:rsid w:val="00DD57E0"/>
    <w:rsid w:val="00E06162"/>
    <w:rsid w:val="00E11212"/>
    <w:rsid w:val="00E15103"/>
    <w:rsid w:val="00E20A5D"/>
    <w:rsid w:val="00E26716"/>
    <w:rsid w:val="00EA54A2"/>
    <w:rsid w:val="00EC4F0F"/>
    <w:rsid w:val="00F17DA2"/>
    <w:rsid w:val="00F27854"/>
    <w:rsid w:val="00F44317"/>
    <w:rsid w:val="00F518E9"/>
    <w:rsid w:val="00F652ED"/>
    <w:rsid w:val="00F94C22"/>
    <w:rsid w:val="00F96732"/>
    <w:rsid w:val="00FD5E93"/>
    <w:rsid w:val="00FE4CAE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C32E"/>
  <w15:docId w15:val="{2AE48E25-5B39-4552-AF2C-6A524F9E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8072FA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114-7DAA-4EED-A5B1-7687BF8C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Jayasree Saikia</cp:lastModifiedBy>
  <cp:revision>14</cp:revision>
  <dcterms:created xsi:type="dcterms:W3CDTF">2025-05-28T06:01:00Z</dcterms:created>
  <dcterms:modified xsi:type="dcterms:W3CDTF">2025-05-30T06:13:00Z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